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84" w:rsidRPr="00695873" w:rsidRDefault="00353404" w:rsidP="00353404">
      <w:pPr>
        <w:jc w:val="center"/>
        <w:rPr>
          <w:b/>
          <w:lang w:val="ru-RU"/>
        </w:rPr>
      </w:pPr>
      <w:r w:rsidRPr="00695873">
        <w:rPr>
          <w:b/>
          <w:noProof/>
          <w:sz w:val="30"/>
          <w:szCs w:val="30"/>
          <w:lang w:val="ru-RU" w:eastAsia="ru-RU"/>
        </w:rPr>
        <w:drawing>
          <wp:inline distT="0" distB="0" distL="0" distR="0" wp14:anchorId="7B08C799" wp14:editId="1ADE290D">
            <wp:extent cx="2538730" cy="26898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404" w:rsidRPr="00E117DA" w:rsidRDefault="00353404" w:rsidP="00353404">
      <w:pPr>
        <w:jc w:val="center"/>
        <w:rPr>
          <w:b/>
          <w:color w:val="002060"/>
          <w:sz w:val="44"/>
          <w:szCs w:val="44"/>
          <w:lang w:val="ru-RU"/>
        </w:rPr>
      </w:pPr>
      <w:r w:rsidRPr="00E117DA">
        <w:rPr>
          <w:b/>
          <w:color w:val="002060"/>
          <w:sz w:val="44"/>
          <w:szCs w:val="44"/>
          <w:lang w:val="ru-RU"/>
        </w:rPr>
        <w:t>Структура</w:t>
      </w:r>
    </w:p>
    <w:p w:rsidR="00353404" w:rsidRPr="008122C0" w:rsidRDefault="008122C0" w:rsidP="008122C0">
      <w:pPr>
        <w:spacing w:after="0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г</w:t>
      </w:r>
      <w:r w:rsidR="00353404" w:rsidRPr="008122C0">
        <w:rPr>
          <w:b/>
          <w:sz w:val="36"/>
          <w:szCs w:val="36"/>
          <w:lang w:val="ru-RU"/>
        </w:rPr>
        <w:t>осударственного учреждения</w:t>
      </w:r>
    </w:p>
    <w:p w:rsidR="00353404" w:rsidRDefault="00353404" w:rsidP="008122C0">
      <w:pPr>
        <w:spacing w:after="0"/>
        <w:jc w:val="center"/>
        <w:rPr>
          <w:b/>
          <w:sz w:val="36"/>
          <w:szCs w:val="36"/>
          <w:lang w:val="ru-RU"/>
        </w:rPr>
      </w:pPr>
      <w:r w:rsidRPr="008122C0">
        <w:rPr>
          <w:b/>
          <w:sz w:val="36"/>
          <w:szCs w:val="36"/>
          <w:lang w:val="ru-RU"/>
        </w:rPr>
        <w:t>«Территориальный центр социального обслуживания населения Глубокского района»</w:t>
      </w:r>
    </w:p>
    <w:p w:rsidR="00353404" w:rsidRDefault="00E117DA" w:rsidP="00353404">
      <w:pPr>
        <w:jc w:val="center"/>
        <w:rPr>
          <w:b/>
          <w:sz w:val="40"/>
          <w:szCs w:val="40"/>
          <w:u w:val="single"/>
          <w:lang w:val="ru-RU"/>
        </w:rPr>
      </w:pPr>
      <w:r w:rsidRPr="00695873">
        <w:rPr>
          <w:b/>
          <w:noProof/>
          <w:sz w:val="40"/>
          <w:szCs w:val="40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33A7E4" wp14:editId="00BCBE95">
                <wp:simplePos x="0" y="0"/>
                <wp:positionH relativeFrom="column">
                  <wp:posOffset>3563425</wp:posOffset>
                </wp:positionH>
                <wp:positionV relativeFrom="paragraph">
                  <wp:posOffset>465113</wp:posOffset>
                </wp:positionV>
                <wp:extent cx="0" cy="266330"/>
                <wp:effectExtent l="95250" t="19050" r="76200" b="9588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3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80.6pt;margin-top:36.6pt;width:0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53404" w:rsidRPr="00695873">
        <w:rPr>
          <w:b/>
          <w:sz w:val="40"/>
          <w:szCs w:val="40"/>
          <w:u w:val="single"/>
          <w:lang w:val="ru-RU"/>
        </w:rPr>
        <w:t>Директор</w:t>
      </w:r>
    </w:p>
    <w:p w:rsidR="00885DE0" w:rsidRPr="00885DE0" w:rsidRDefault="00885DE0" w:rsidP="00353404">
      <w:pPr>
        <w:jc w:val="center"/>
        <w:rPr>
          <w:b/>
          <w:sz w:val="16"/>
          <w:szCs w:val="16"/>
          <w:u w:val="single"/>
          <w:lang w:val="ru-RU"/>
        </w:rPr>
      </w:pPr>
    </w:p>
    <w:p w:rsidR="00CE3467" w:rsidRPr="00885DE0" w:rsidRDefault="00353404" w:rsidP="00353404">
      <w:pPr>
        <w:jc w:val="center"/>
        <w:rPr>
          <w:b/>
          <w:sz w:val="36"/>
          <w:szCs w:val="36"/>
          <w:lang w:val="ru-RU"/>
        </w:rPr>
      </w:pPr>
      <w:r w:rsidRPr="00885DE0">
        <w:rPr>
          <w:b/>
          <w:sz w:val="36"/>
          <w:szCs w:val="36"/>
          <w:u w:val="single"/>
          <w:lang w:val="ru-RU"/>
        </w:rPr>
        <w:t>Заместитель</w:t>
      </w:r>
      <w:r w:rsidRPr="00885DE0">
        <w:rPr>
          <w:sz w:val="36"/>
          <w:szCs w:val="36"/>
          <w:u w:val="single"/>
          <w:lang w:val="ru-RU"/>
        </w:rPr>
        <w:t xml:space="preserve"> </w:t>
      </w:r>
      <w:r w:rsidRPr="00885DE0">
        <w:rPr>
          <w:b/>
          <w:sz w:val="36"/>
          <w:szCs w:val="36"/>
          <w:u w:val="single"/>
          <w:lang w:val="ru-RU"/>
        </w:rPr>
        <w:t>директора</w:t>
      </w:r>
      <w:bookmarkStart w:id="0" w:name="_GoBack"/>
      <w:bookmarkEnd w:id="0"/>
    </w:p>
    <w:p w:rsidR="00CE3467" w:rsidRPr="00CE3467" w:rsidRDefault="0093317D" w:rsidP="00CE3467">
      <w:pPr>
        <w:rPr>
          <w:sz w:val="28"/>
          <w:szCs w:val="28"/>
          <w:lang w:val="ru-RU"/>
        </w:rPr>
      </w:pPr>
      <w:r w:rsidRPr="008122C0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B8BF3" wp14:editId="2CD4A765">
                <wp:simplePos x="0" y="0"/>
                <wp:positionH relativeFrom="column">
                  <wp:posOffset>4425315</wp:posOffset>
                </wp:positionH>
                <wp:positionV relativeFrom="paragraph">
                  <wp:posOffset>40005</wp:posOffset>
                </wp:positionV>
                <wp:extent cx="701040" cy="709930"/>
                <wp:effectExtent l="38100" t="19050" r="60960" b="901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" cy="709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8.45pt;margin-top:3.15pt;width:55.2pt;height:5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041377" wp14:editId="746BA0A2">
                <wp:simplePos x="0" y="0"/>
                <wp:positionH relativeFrom="column">
                  <wp:posOffset>149225</wp:posOffset>
                </wp:positionH>
                <wp:positionV relativeFrom="paragraph">
                  <wp:posOffset>174625</wp:posOffset>
                </wp:positionV>
                <wp:extent cx="1349375" cy="1272540"/>
                <wp:effectExtent l="0" t="0" r="2222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375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3404" w:rsidRPr="00FE1E85" w:rsidRDefault="00353404" w:rsidP="003534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Отделение социальной помощи на дому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1.75pt;margin-top:13.75pt;width:106.25pt;height:10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" fillcolor="white [3212]" strokecolor="#385d8a" strokeweight="2pt">
                <v:textbox>
                  <w:txbxContent>
                    <w:p w:rsidR="00353404" w:rsidRPr="00FE1E85" w:rsidRDefault="00353404" w:rsidP="00353404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sz w:val="28"/>
                          <w:szCs w:val="28"/>
                          <w:lang w:val="ru-RU"/>
                        </w:rPr>
                        <w:t>Отделение социальной помощи на дому</w:t>
                      </w:r>
                    </w:p>
                  </w:txbxContent>
                </v:textbox>
              </v:rect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FE4FF9" wp14:editId="3A4EFDAA">
                <wp:simplePos x="0" y="0"/>
                <wp:positionH relativeFrom="column">
                  <wp:posOffset>4095750</wp:posOffset>
                </wp:positionH>
                <wp:positionV relativeFrom="paragraph">
                  <wp:posOffset>116205</wp:posOffset>
                </wp:positionV>
                <wp:extent cx="902335" cy="1076325"/>
                <wp:effectExtent l="38100" t="19050" r="6921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2.5pt;margin-top:9.15pt;width:71.05pt;height:8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66466B" wp14:editId="05A81A51">
                <wp:simplePos x="0" y="0"/>
                <wp:positionH relativeFrom="column">
                  <wp:posOffset>2602865</wp:posOffset>
                </wp:positionH>
                <wp:positionV relativeFrom="paragraph">
                  <wp:posOffset>174625</wp:posOffset>
                </wp:positionV>
                <wp:extent cx="693420" cy="1272540"/>
                <wp:effectExtent l="57150" t="19050" r="68580" b="9906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27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04.95pt;margin-top:13.75pt;width:54.6pt;height:100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8122C0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645AF" wp14:editId="14ABFD27">
                <wp:simplePos x="0" y="0"/>
                <wp:positionH relativeFrom="column">
                  <wp:posOffset>5264785</wp:posOffset>
                </wp:positionH>
                <wp:positionV relativeFrom="paragraph">
                  <wp:posOffset>174625</wp:posOffset>
                </wp:positionV>
                <wp:extent cx="1402080" cy="1301115"/>
                <wp:effectExtent l="0" t="0" r="2667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301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Отделение социальной адаптации и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414.55pt;margin-top:13.75pt;width:110.4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" fillcolor="white [3212]" strokecolor="#243f60 [1604]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Отделение социальной адаптации и реабилитации</w:t>
                      </w:r>
                    </w:p>
                  </w:txbxContent>
                </v:textbox>
              </v:rect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6B2CEB" wp14:editId="6BA70125">
                <wp:simplePos x="0" y="0"/>
                <wp:positionH relativeFrom="column">
                  <wp:posOffset>3771900</wp:posOffset>
                </wp:positionH>
                <wp:positionV relativeFrom="paragraph">
                  <wp:posOffset>174625</wp:posOffset>
                </wp:positionV>
                <wp:extent cx="855980" cy="1272540"/>
                <wp:effectExtent l="57150" t="19050" r="77470" b="990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5980" cy="1272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97pt;margin-top:13.75pt;width:67.4pt;height:10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3D71D" wp14:editId="3FC031F3">
                <wp:simplePos x="0" y="0"/>
                <wp:positionH relativeFrom="column">
                  <wp:posOffset>3540125</wp:posOffset>
                </wp:positionH>
                <wp:positionV relativeFrom="paragraph">
                  <wp:posOffset>325120</wp:posOffset>
                </wp:positionV>
                <wp:extent cx="0" cy="960120"/>
                <wp:effectExtent l="114300" t="19050" r="133350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0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8.75pt;margin-top:25.6pt;width:0;height:7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91CE2" wp14:editId="4EE5D4BB">
                <wp:simplePos x="0" y="0"/>
                <wp:positionH relativeFrom="column">
                  <wp:posOffset>2026920</wp:posOffset>
                </wp:positionH>
                <wp:positionV relativeFrom="paragraph">
                  <wp:posOffset>116205</wp:posOffset>
                </wp:positionV>
                <wp:extent cx="855980" cy="1330960"/>
                <wp:effectExtent l="38100" t="19050" r="58420" b="9779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980" cy="1330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59.6pt;margin-top:9.15pt;width:67.4pt;height:104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5873"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EE079" wp14:editId="55967A4A">
                <wp:simplePos x="0" y="0"/>
                <wp:positionH relativeFrom="column">
                  <wp:posOffset>1699895</wp:posOffset>
                </wp:positionH>
                <wp:positionV relativeFrom="paragraph">
                  <wp:posOffset>70485</wp:posOffset>
                </wp:positionV>
                <wp:extent cx="834390" cy="709295"/>
                <wp:effectExtent l="38100" t="19050" r="60960" b="9080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390" cy="70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3.85pt;margin-top:5.55pt;width:65.7pt;height:55.8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695873" w:rsidP="00CE3467">
      <w:pPr>
        <w:rPr>
          <w:sz w:val="28"/>
          <w:szCs w:val="28"/>
          <w:lang w:val="ru-RU"/>
        </w:rPr>
      </w:pP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E4A02" wp14:editId="1E09FB4E">
                <wp:simplePos x="0" y="0"/>
                <wp:positionH relativeFrom="column">
                  <wp:posOffset>2197735</wp:posOffset>
                </wp:positionH>
                <wp:positionV relativeFrom="paragraph">
                  <wp:posOffset>92075</wp:posOffset>
                </wp:positionV>
                <wp:extent cx="1890395" cy="1480185"/>
                <wp:effectExtent l="0" t="0" r="1460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395" cy="148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Отделение первичного приема, информации, анализа и прогнозирования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73.05pt;margin-top:7.25pt;width:148.85pt;height:1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" fillcolor="white [3212]" strokecolor="#243f60 [1604]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Отделение первичного приема, информации, анализа и прогнозирования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65790" wp14:editId="710A24F2">
                <wp:simplePos x="0" y="0"/>
                <wp:positionH relativeFrom="column">
                  <wp:posOffset>56644</wp:posOffset>
                </wp:positionH>
                <wp:positionV relativeFrom="paragraph">
                  <wp:posOffset>92131</wp:posOffset>
                </wp:positionV>
                <wp:extent cx="2005965" cy="1480418"/>
                <wp:effectExtent l="0" t="0" r="1333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1480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Отделение дневного пребывания для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.45pt;margin-top:7.25pt;width:157.95pt;height:1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" fillcolor="white [3212]" strokecolor="#385d8a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sz w:val="28"/>
                          <w:szCs w:val="28"/>
                          <w:lang w:val="ru-RU"/>
                        </w:rPr>
                        <w:t>Отделение дневного пребывания для инвалидов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85EDD" wp14:editId="669BFD01">
                <wp:simplePos x="0" y="0"/>
                <wp:positionH relativeFrom="column">
                  <wp:posOffset>4258254</wp:posOffset>
                </wp:positionH>
                <wp:positionV relativeFrom="paragraph">
                  <wp:posOffset>92131</wp:posOffset>
                </wp:positionV>
                <wp:extent cx="2500131" cy="1482090"/>
                <wp:effectExtent l="0" t="0" r="1460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0131" cy="148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0121" w:rsidRPr="00FE1E85" w:rsidRDefault="00060121" w:rsidP="0006012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Отделение дневного пребывания для граждан пожилого возраста и сопровождаемого  проживания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margin-left:335.3pt;margin-top:7.25pt;width:196.85pt;height:1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" fillcolor="white [3212]" strokecolor="#385d8a" strokeweight="2pt">
                <v:textbox>
                  <w:txbxContent>
                    <w:p w:rsidR="00060121" w:rsidRPr="00FE1E85" w:rsidRDefault="00060121" w:rsidP="0006012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Отделение дневного пребывания для граждан пожилого возраста и сопровождаемого 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Pr="00CE3467" w:rsidRDefault="00CE3467" w:rsidP="00CE3467">
      <w:pPr>
        <w:rPr>
          <w:sz w:val="28"/>
          <w:szCs w:val="28"/>
          <w:lang w:val="ru-RU"/>
        </w:rPr>
      </w:pPr>
    </w:p>
    <w:p w:rsidR="00CE3467" w:rsidRDefault="00695873" w:rsidP="00CE3467">
      <w:pPr>
        <w:rPr>
          <w:sz w:val="28"/>
          <w:szCs w:val="28"/>
          <w:lang w:val="ru-RU"/>
        </w:rPr>
      </w:pPr>
      <w:r w:rsidRPr="008122C0">
        <w:rPr>
          <w:b/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35C9A" wp14:editId="14144B97">
                <wp:simplePos x="0" y="0"/>
                <wp:positionH relativeFrom="column">
                  <wp:posOffset>3679520</wp:posOffset>
                </wp:positionH>
                <wp:positionV relativeFrom="paragraph">
                  <wp:posOffset>171643</wp:posOffset>
                </wp:positionV>
                <wp:extent cx="2839720" cy="983414"/>
                <wp:effectExtent l="0" t="0" r="1778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720" cy="9834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467" w:rsidRPr="00FE1E85" w:rsidRDefault="00CE3467" w:rsidP="00CE34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Административно-хозяйственный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89.75pt;margin-top:13.5pt;width:223.6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" fillcolor="white [3212]" strokecolor="#385d8a" strokeweight="2pt">
                <v:textbox>
                  <w:txbxContent>
                    <w:p w:rsidR="00CE3467" w:rsidRPr="00FE1E85" w:rsidRDefault="00CE3467" w:rsidP="00CE346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Административно-хозяй</w:t>
                      </w:r>
                      <w:bookmarkStart w:id="1" w:name="_GoBack"/>
                      <w:bookmarkEnd w:id="1"/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ственный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695873">
        <w:rPr>
          <w:b/>
          <w:noProof/>
          <w:sz w:val="32"/>
          <w:szCs w:val="32"/>
          <w:u w:val="single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31F30" wp14:editId="0610387A">
                <wp:simplePos x="0" y="0"/>
                <wp:positionH relativeFrom="column">
                  <wp:posOffset>473331</wp:posOffset>
                </wp:positionH>
                <wp:positionV relativeFrom="paragraph">
                  <wp:posOffset>206367</wp:posOffset>
                </wp:positionV>
                <wp:extent cx="2511707" cy="948690"/>
                <wp:effectExtent l="0" t="0" r="22225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707" cy="948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3467" w:rsidRPr="00FE1E85" w:rsidRDefault="00CE3467" w:rsidP="003A50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Филиал</w:t>
                            </w:r>
                          </w:p>
                          <w:p w:rsidR="00CE3467" w:rsidRPr="00FE1E85" w:rsidRDefault="00CE3467" w:rsidP="003A503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г.п</w:t>
                            </w:r>
                            <w:proofErr w:type="spellEnd"/>
                            <w:r w:rsidRPr="00FE1E8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>. Подсвилье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37.25pt;margin-top:16.25pt;width:197.75pt;height: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" fillcolor="white [3212]" strokecolor="#385d8a" strokeweight="2pt">
                <v:textbox>
                  <w:txbxContent>
                    <w:p w:rsidR="00CE3467" w:rsidRPr="00FE1E85" w:rsidRDefault="00CE3467" w:rsidP="003A50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Филиал</w:t>
                      </w:r>
                    </w:p>
                    <w:p w:rsidR="00CE3467" w:rsidRPr="00FE1E85" w:rsidRDefault="00CE3467" w:rsidP="003A5034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г.п</w:t>
                      </w:r>
                      <w:proofErr w:type="spellEnd"/>
                      <w:r w:rsidRPr="00FE1E85">
                        <w:rPr>
                          <w:b/>
                          <w:color w:val="000000" w:themeColor="text1"/>
                          <w:sz w:val="28"/>
                          <w:szCs w:val="28"/>
                          <w:lang w:val="ru-RU"/>
                        </w:rPr>
                        <w:t>. Подсвилье</w:t>
                      </w:r>
                    </w:p>
                  </w:txbxContent>
                </v:textbox>
              </v:rect>
            </w:pict>
          </mc:Fallback>
        </mc:AlternateContent>
      </w:r>
    </w:p>
    <w:p w:rsidR="00353404" w:rsidRPr="00CE3467" w:rsidRDefault="00CE3467" w:rsidP="00CE3467">
      <w:pPr>
        <w:tabs>
          <w:tab w:val="left" w:pos="1024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sectPr w:rsidR="00353404" w:rsidRPr="00CE3467" w:rsidSect="00695873">
      <w:pgSz w:w="11906" w:h="16838"/>
      <w:pgMar w:top="709" w:right="282" w:bottom="709" w:left="567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53"/>
    <w:rsid w:val="00060121"/>
    <w:rsid w:val="00353404"/>
    <w:rsid w:val="003A5034"/>
    <w:rsid w:val="004D6453"/>
    <w:rsid w:val="00695873"/>
    <w:rsid w:val="008122C0"/>
    <w:rsid w:val="00885DE0"/>
    <w:rsid w:val="00920DAD"/>
    <w:rsid w:val="0093317D"/>
    <w:rsid w:val="00946784"/>
    <w:rsid w:val="00CA286E"/>
    <w:rsid w:val="00CE3467"/>
    <w:rsid w:val="00E117DA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04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04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2018-10-05T13:16:00Z</dcterms:created>
  <dcterms:modified xsi:type="dcterms:W3CDTF">2018-10-05T13:21:00Z</dcterms:modified>
</cp:coreProperties>
</file>